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0B8F" w:rsidR="0061148E" w:rsidRPr="00944D28" w:rsidRDefault="00D87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AD07" w:rsidR="0061148E" w:rsidRPr="004A7085" w:rsidRDefault="00D87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A25D1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3A0B4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FA343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3A15F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469C9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C00B0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E8ACB" w:rsidR="00A67F55" w:rsidRPr="00944D28" w:rsidRDefault="00D87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7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27837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7FB86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F82A3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29E86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3239D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FB9B0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C9AC5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B5DB4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81FEA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E4CE2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9A10D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EDCB7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C7914" w:rsidR="00B87ED3" w:rsidRPr="00944D28" w:rsidRDefault="00D8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062FB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ABF20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F195A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50BEA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E2A2C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5502F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177BF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6788" w:rsidR="00B87ED3" w:rsidRPr="00944D28" w:rsidRDefault="00D8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92CE5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354B2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5996A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10D08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9CAA5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D58D7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E9983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47880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80B4A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9F1CA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50482" w:rsidR="00B87ED3" w:rsidRPr="00944D28" w:rsidRDefault="00D8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7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E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4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6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2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