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3C09" w:rsidR="0061148E" w:rsidRPr="008F69F5" w:rsidRDefault="00D26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D452" w:rsidR="0061148E" w:rsidRPr="008F69F5" w:rsidRDefault="00D26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888C8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7641C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6C654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F9CDC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28A37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86282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C190C" w:rsidR="00B87ED3" w:rsidRPr="008F69F5" w:rsidRDefault="00D26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BF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29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4CDC3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777E7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4B190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4EF79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3CA92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2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47DB" w:rsidR="00B87ED3" w:rsidRPr="00944D28" w:rsidRDefault="00D26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2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F1B27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07B6D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57FC8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FE451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5EEB4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7DB51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C6997" w:rsidR="00B87ED3" w:rsidRPr="008F69F5" w:rsidRDefault="00D26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4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3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27591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01C2A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A12A7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38EA7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3D476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0CB0F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54363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381AC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F4CDF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DCA15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31743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46AC7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D880D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393EA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D920E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48204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D9C68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2BDB1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C884D" w:rsidR="00B87ED3" w:rsidRPr="008F69F5" w:rsidRDefault="00D26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BD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10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26B1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2024-06-17T22:49:00.0000000Z</dcterms:modified>
</coreProperties>
</file>