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4AE5D" w:rsidR="0061148E" w:rsidRPr="008F69F5" w:rsidRDefault="00540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53C6" w:rsidR="0061148E" w:rsidRPr="008F69F5" w:rsidRDefault="00540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A5A2A" w:rsidR="00B87ED3" w:rsidRPr="008F69F5" w:rsidRDefault="00540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FBC41" w:rsidR="00B87ED3" w:rsidRPr="008F69F5" w:rsidRDefault="00540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37B0D" w:rsidR="00B87ED3" w:rsidRPr="008F69F5" w:rsidRDefault="00540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8713C" w:rsidR="00B87ED3" w:rsidRPr="008F69F5" w:rsidRDefault="00540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13B4A" w:rsidR="00B87ED3" w:rsidRPr="008F69F5" w:rsidRDefault="00540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5AD9B" w:rsidR="00B87ED3" w:rsidRPr="008F69F5" w:rsidRDefault="00540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656FD" w:rsidR="00B87ED3" w:rsidRPr="008F69F5" w:rsidRDefault="00540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4B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89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335AE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EE56B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3CC6D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12904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19049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6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F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F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735B4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9362E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23386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78CEB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2A5CE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08B79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2B5D9" w:rsidR="00B87ED3" w:rsidRPr="008F69F5" w:rsidRDefault="00540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C0FC4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F0FE5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60804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DF6FF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A2E45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E84F8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617DF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92FDE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05690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241A4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68918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57015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8D1CD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B03A7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4DBD6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4F916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66298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D2174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241C9" w:rsidR="00B87ED3" w:rsidRPr="008F69F5" w:rsidRDefault="00540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19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1E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0D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B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2024-06-17T12:03:00.0000000Z</dcterms:modified>
</coreProperties>
</file>