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3327" w:rsidR="0061148E" w:rsidRPr="008F69F5" w:rsidRDefault="00651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AED3" w:rsidR="0061148E" w:rsidRPr="008F69F5" w:rsidRDefault="00651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67830" w:rsidR="00B87ED3" w:rsidRPr="008F69F5" w:rsidRDefault="00651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A3101" w:rsidR="00B87ED3" w:rsidRPr="008F69F5" w:rsidRDefault="00651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7D898" w:rsidR="00B87ED3" w:rsidRPr="008F69F5" w:rsidRDefault="00651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62737" w:rsidR="00B87ED3" w:rsidRPr="008F69F5" w:rsidRDefault="00651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E515A" w:rsidR="00B87ED3" w:rsidRPr="008F69F5" w:rsidRDefault="00651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DA288" w:rsidR="00B87ED3" w:rsidRPr="008F69F5" w:rsidRDefault="00651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42D22" w:rsidR="00B87ED3" w:rsidRPr="008F69F5" w:rsidRDefault="00651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4B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3CA27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65721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55DC9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89ACA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0976C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3A0D5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E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4E12" w:rsidR="00B87ED3" w:rsidRPr="00944D28" w:rsidRDefault="00651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7D875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C1BF0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100C2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BF35D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FC2CD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ACC4A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172F0" w:rsidR="00B87ED3" w:rsidRPr="008F69F5" w:rsidRDefault="00651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55E61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AEA9C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786D3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E8F4E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BC2A6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FD969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7B018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DF9FB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F85B1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94D72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31632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5FAA5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F5DBF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F4398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13076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06847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0EB71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537A0" w:rsidR="00B87ED3" w:rsidRPr="008F69F5" w:rsidRDefault="00651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EC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14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DE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5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2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