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82C4" w:rsidR="0061148E" w:rsidRPr="008F69F5" w:rsidRDefault="005E42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C996" w:rsidR="0061148E" w:rsidRPr="008F69F5" w:rsidRDefault="005E42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26F59" w:rsidR="00B87ED3" w:rsidRPr="008F69F5" w:rsidRDefault="005E4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FA8A8" w:rsidR="00B87ED3" w:rsidRPr="008F69F5" w:rsidRDefault="005E4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EFD343" w:rsidR="00B87ED3" w:rsidRPr="008F69F5" w:rsidRDefault="005E4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6DF3B" w:rsidR="00B87ED3" w:rsidRPr="008F69F5" w:rsidRDefault="005E4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6FFB8" w:rsidR="00B87ED3" w:rsidRPr="008F69F5" w:rsidRDefault="005E4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A3AE3" w:rsidR="00B87ED3" w:rsidRPr="008F69F5" w:rsidRDefault="005E4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C674B" w:rsidR="00B87ED3" w:rsidRPr="008F69F5" w:rsidRDefault="005E42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E4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6A97C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8862B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A9D6E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26027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A16AD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6B330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44F4" w:rsidR="00B87ED3" w:rsidRPr="00944D28" w:rsidRDefault="005E4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2286D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25260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45B03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F56CA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145FD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16F15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7F442" w:rsidR="00B87ED3" w:rsidRPr="008F69F5" w:rsidRDefault="005E42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E8C2" w:rsidR="00B87ED3" w:rsidRPr="00944D28" w:rsidRDefault="005E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E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4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745A9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C2CB01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FF0F4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4044B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05308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5E41C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561A9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8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2566" w:rsidR="00B87ED3" w:rsidRPr="00944D28" w:rsidRDefault="005E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D0D92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DF25F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6A29C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482F8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2B0D0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4B216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2E14B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E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01CF6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C5F61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07A10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6A85E" w:rsidR="00B87ED3" w:rsidRPr="008F69F5" w:rsidRDefault="005E42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DA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93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3A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288"/>
    <w:rsid w:val="0061148E"/>
    <w:rsid w:val="00641F1B"/>
    <w:rsid w:val="00677F71"/>
    <w:rsid w:val="006A0F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2024-06-15T13:05:00.0000000Z</dcterms:modified>
</coreProperties>
</file>