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50FCC" w:rsidR="00FD3806" w:rsidRPr="00A72646" w:rsidRDefault="00C73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5F732" w:rsidR="00FD3806" w:rsidRPr="002A5E6C" w:rsidRDefault="00C73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3FCED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AEF69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38ADB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7A550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5304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B7928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9A34E" w:rsidR="00B87ED3" w:rsidRPr="00AF0D95" w:rsidRDefault="00C73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BB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01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96894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17593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5B584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8FF7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8B9CC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9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4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D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6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14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D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B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6F845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9BA99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5F66A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23C6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C992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5F88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B6048" w:rsidR="00B87ED3" w:rsidRPr="00AF0D95" w:rsidRDefault="00C73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8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62CF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8942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66AAB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976C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F3B0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5B16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0B0B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9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59D5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A228D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50A5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B36C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BB677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88B4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A99BD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D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F3BF1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F40C9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7419A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5074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52947" w:rsidR="00B87ED3" w:rsidRPr="00AF0D95" w:rsidRDefault="00C73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3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F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6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44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86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