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B0EF0" w:rsidR="00FD3806" w:rsidRPr="00A72646" w:rsidRDefault="00767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9CADD" w:rsidR="00FD3806" w:rsidRPr="002A5E6C" w:rsidRDefault="00767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2218C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B3590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CDA62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01337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49734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BBA5A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072A8" w:rsidR="00B87ED3" w:rsidRPr="00AF0D95" w:rsidRDefault="00767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8F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6A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9D04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3AB7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0A0D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5CDD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79BA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B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5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5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4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5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7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90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C7348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B1D9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1D49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C5BA8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3D4F8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3B276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5009A" w:rsidR="00B87ED3" w:rsidRPr="00AF0D95" w:rsidRDefault="00767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F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C542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379BA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C5DD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1972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6583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20774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B680F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B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9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BF06F" w:rsidR="00B87ED3" w:rsidRPr="00AF0D95" w:rsidRDefault="00767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F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5BBC5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CAE8C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CB9F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0A917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18CA6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F7878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EB1CA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4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8DED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3E25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A857B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3981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EA3E" w:rsidR="00B87ED3" w:rsidRPr="00AF0D95" w:rsidRDefault="00767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AA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1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8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5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743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