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3C6EF" w:rsidR="0061148E" w:rsidRPr="009231D2" w:rsidRDefault="00644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F9E7" w:rsidR="0061148E" w:rsidRPr="009231D2" w:rsidRDefault="00644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3F07E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9AF1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3C0D2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F793B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0DE48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D44C7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392F8" w:rsidR="00B87ED3" w:rsidRPr="00944D28" w:rsidRDefault="0064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9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1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7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A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9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6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601C8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2A3F5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18F49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18A33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3E625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05B72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0ED43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E8420" w:rsidR="00B87ED3" w:rsidRPr="00944D28" w:rsidRDefault="0064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35ACA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4F915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6D14E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5EE43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8922E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94587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B400A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C59AF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7F407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89A7B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27C06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F9686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6480B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C82CD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E110E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138C5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F14AD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0B045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3F212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5F25C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14708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BCF89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79FFC1" w:rsidR="00B87ED3" w:rsidRPr="00944D28" w:rsidRDefault="0064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3A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AE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45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E7A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3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4A7"/>
    <w:rsid w:val="00677F71"/>
    <w:rsid w:val="006B5100"/>
    <w:rsid w:val="006F12A6"/>
    <w:rsid w:val="007056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2024-06-15T03:06:00.0000000Z</dcterms:modified>
</coreProperties>
</file>