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6482F2" w:rsidR="0061148E" w:rsidRPr="009231D2" w:rsidRDefault="00E25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B8F7" w:rsidR="0061148E" w:rsidRPr="009231D2" w:rsidRDefault="00E25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D2711" w:rsidR="00B87ED3" w:rsidRPr="00944D28" w:rsidRDefault="00E2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7A626" w:rsidR="00B87ED3" w:rsidRPr="00944D28" w:rsidRDefault="00E2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99CBC" w:rsidR="00B87ED3" w:rsidRPr="00944D28" w:rsidRDefault="00E2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BC9E7" w:rsidR="00B87ED3" w:rsidRPr="00944D28" w:rsidRDefault="00E2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57607" w:rsidR="00B87ED3" w:rsidRPr="00944D28" w:rsidRDefault="00E2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9A086" w:rsidR="00B87ED3" w:rsidRPr="00944D28" w:rsidRDefault="00E2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83FD2" w:rsidR="00B87ED3" w:rsidRPr="00944D28" w:rsidRDefault="00E2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4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0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4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2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0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329D6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7A69D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E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C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5C077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5337D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C4B6C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29F37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8AEEB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FBCEF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FA05A" w:rsidR="00B87ED3" w:rsidRPr="00944D28" w:rsidRDefault="00E2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83594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D0351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0F9C6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4AF6B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FCA16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58B79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A0AE0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0A20A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47170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F0EAB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92803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0F91F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F3FC2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03DBE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0597" w:rsidR="00B87ED3" w:rsidRPr="00944D28" w:rsidRDefault="00E2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6E3D3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8B2F1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44D5B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34233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86D9A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A652A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C73E3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DDF9F0" w:rsidR="00B87ED3" w:rsidRPr="00944D28" w:rsidRDefault="00E2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20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5EA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D4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9F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7D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D9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A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D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41F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581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