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36B02" w:rsidR="0061148E" w:rsidRPr="00177744" w:rsidRDefault="00043C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FF6B" w:rsidR="0061148E" w:rsidRPr="00177744" w:rsidRDefault="00043C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8A8FD" w:rsidR="004A6494" w:rsidRPr="00177744" w:rsidRDefault="00043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66D2F" w:rsidR="004A6494" w:rsidRPr="00177744" w:rsidRDefault="00043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0D267" w:rsidR="004A6494" w:rsidRPr="00177744" w:rsidRDefault="00043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F36A1" w:rsidR="004A6494" w:rsidRPr="00177744" w:rsidRDefault="00043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9C780" w:rsidR="004A6494" w:rsidRPr="00177744" w:rsidRDefault="00043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9979A" w:rsidR="004A6494" w:rsidRPr="00177744" w:rsidRDefault="00043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23736" w:rsidR="004A6494" w:rsidRPr="00177744" w:rsidRDefault="00043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06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55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3F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58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EA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D7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DC2ED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5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5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B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C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4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2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B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C642A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07D0C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9EEAB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E90CA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7A12B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C7830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388EF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B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9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5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2FA0B" w:rsidR="00B87ED3" w:rsidRPr="00177744" w:rsidRDefault="00043C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E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B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9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35204C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7D7E1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05BB1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783A4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7A46C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2E53A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29AAB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4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1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A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2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B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0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4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EBC3C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6FBFC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7FA81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409E8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B00C7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CC441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06B5C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8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D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1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D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9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1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3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64F4F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A5A21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802CC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F62ED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3042B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094B0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B1B14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D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0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0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3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33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4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A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8DFCB9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22EE9A" w:rsidR="00B87ED3" w:rsidRPr="00177744" w:rsidRDefault="0004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3F0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328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CD2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1A8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965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25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28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A0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6D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B8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AE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99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32"/>
    <w:rsid w:val="00081285"/>
    <w:rsid w:val="00177744"/>
    <w:rsid w:val="001D5720"/>
    <w:rsid w:val="001D787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2024-06-15T02:25:00.0000000Z</dcterms:modified>
</coreProperties>
</file>