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5118" w:rsidR="0061148E" w:rsidRPr="00C834E2" w:rsidRDefault="00135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EBAD" w:rsidR="0061148E" w:rsidRPr="00C834E2" w:rsidRDefault="00135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92EF7" w:rsidR="00B87ED3" w:rsidRPr="00944D28" w:rsidRDefault="001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4F036" w:rsidR="00B87ED3" w:rsidRPr="00944D28" w:rsidRDefault="001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8AA3F" w:rsidR="00B87ED3" w:rsidRPr="00944D28" w:rsidRDefault="001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3BB56" w:rsidR="00B87ED3" w:rsidRPr="00944D28" w:rsidRDefault="001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6A522" w:rsidR="00B87ED3" w:rsidRPr="00944D28" w:rsidRDefault="001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9D867" w:rsidR="00B87ED3" w:rsidRPr="00944D28" w:rsidRDefault="001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9FE0C" w:rsidR="00B87ED3" w:rsidRPr="00944D28" w:rsidRDefault="001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82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1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6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0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4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5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91603" w:rsidR="00B87ED3" w:rsidRPr="00944D28" w:rsidRDefault="001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7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C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3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B65C0" w:rsidR="00B87ED3" w:rsidRPr="00944D28" w:rsidRDefault="001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4776" w:rsidR="00B87ED3" w:rsidRPr="00944D28" w:rsidRDefault="001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8E765" w:rsidR="00B87ED3" w:rsidRPr="00944D28" w:rsidRDefault="001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D96B7" w:rsidR="00B87ED3" w:rsidRPr="00944D28" w:rsidRDefault="001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2FB7" w:rsidR="00B87ED3" w:rsidRPr="00944D28" w:rsidRDefault="001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C399C" w:rsidR="00B87ED3" w:rsidRPr="00944D28" w:rsidRDefault="001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9B14" w:rsidR="00B87ED3" w:rsidRPr="00944D28" w:rsidRDefault="001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A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B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2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4322B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70509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BA04E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DB969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5A736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1811D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919A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8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1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96334" w:rsidR="00B87ED3" w:rsidRPr="00944D28" w:rsidRDefault="00135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D146D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AC873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C2A03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ED8DC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FB2A5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01090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7C7B5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8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5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11BBA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D28FC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71486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896CF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33729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54197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93993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2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098A1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E2B13" w:rsidR="00B87ED3" w:rsidRPr="00944D28" w:rsidRDefault="001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9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29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E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5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28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7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B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9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7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8D3"/>
    <w:rsid w:val="001D5720"/>
    <w:rsid w:val="002D505A"/>
    <w:rsid w:val="003441B6"/>
    <w:rsid w:val="003C64A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2025-07-20T04:28:00.0000000Z</dcterms:modified>
</coreProperties>
</file>