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AAEBD" w:rsidR="00C34772" w:rsidRPr="0026421F" w:rsidRDefault="00024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CAE63" w:rsidR="00C34772" w:rsidRPr="00D339A1" w:rsidRDefault="00024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36206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567E3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75AFB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1BCFA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26883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214CD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B8BC1" w:rsidR="002A7340" w:rsidRPr="00CD56BA" w:rsidRDefault="0002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E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9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6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F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8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8D561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2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B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AD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04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4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A5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4888F" w:rsidR="001835FB" w:rsidRPr="006D22CC" w:rsidRDefault="00024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EA50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369E0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19521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3508B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FA1FA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962F4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90A53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E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1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2F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5A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6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DF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111A2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38255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58B43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8AA6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3450F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FBCB1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4D4EB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E7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BB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C7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D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6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9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ED6FE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FAF29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A915C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B3D35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AC8EB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8F353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B967E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A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215A6" w:rsidR="001835FB" w:rsidRPr="006D22CC" w:rsidRDefault="00024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1B0ED" w:rsidR="001835FB" w:rsidRPr="006D22CC" w:rsidRDefault="00024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7D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A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B9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9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3F21F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4647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25300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63553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A6E76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EAFBD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747F8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C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C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7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89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C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8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0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8FA9D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E8AE2" w:rsidR="009A6C64" w:rsidRPr="00730585" w:rsidRDefault="0002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C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F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1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7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4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34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C2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4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C0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81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BF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DB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A5A" w:rsidRPr="00B537C7" w:rsidRDefault="00024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2D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A5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