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335D" w:rsidR="0061148E" w:rsidRPr="00944D28" w:rsidRDefault="00EC1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E171" w:rsidR="0061148E" w:rsidRPr="004A7085" w:rsidRDefault="00EC1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DCD4" w:rsidR="00B87ED3" w:rsidRPr="00944D28" w:rsidRDefault="00EC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4D2D" w:rsidR="00B87ED3" w:rsidRPr="00944D28" w:rsidRDefault="00EC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66BC6" w:rsidR="00B87ED3" w:rsidRPr="00944D28" w:rsidRDefault="00EC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19A83" w:rsidR="00B87ED3" w:rsidRPr="00944D28" w:rsidRDefault="00EC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10F27" w:rsidR="00B87ED3" w:rsidRPr="00944D28" w:rsidRDefault="00EC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EB5BD" w:rsidR="00B87ED3" w:rsidRPr="00944D28" w:rsidRDefault="00EC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D2AB4" w:rsidR="00B87ED3" w:rsidRPr="00944D28" w:rsidRDefault="00EC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0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C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0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4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69150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53085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1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4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C4899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F05D3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2774D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A7CD4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0CE0E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1016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5D5AD" w:rsidR="00B87ED3" w:rsidRPr="00944D28" w:rsidRDefault="00EC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3BAEC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8387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E5F1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49786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6CAC8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A5D8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B562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764E" w:rsidR="00B87ED3" w:rsidRPr="00944D28" w:rsidRDefault="00EC1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73812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A4E24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7A055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58E9D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B7E1C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633F7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D7518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9417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40DAD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0E6E6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F72DA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73C3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64295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1FC8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07674" w:rsidR="00B87ED3" w:rsidRPr="00944D28" w:rsidRDefault="00EC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4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B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9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C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9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F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E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C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B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F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