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47C5" w:rsidR="0061148E" w:rsidRPr="00812946" w:rsidRDefault="00072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40FA" w:rsidR="0061148E" w:rsidRPr="00812946" w:rsidRDefault="00072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F4B31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79F14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7BF64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CD004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F1ABF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3ABC6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851D6" w:rsidR="00673BC7" w:rsidRPr="00812946" w:rsidRDefault="00072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29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3B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99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10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15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17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733D5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2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4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B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C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4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5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6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85E7F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AE91B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1B4DA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EC11D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275FA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8F459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BF937" w:rsidR="00B87ED3" w:rsidRPr="00812946" w:rsidRDefault="000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1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D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7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FDB7D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5C428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67ABA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BF4F2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4888B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69DDF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72993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44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E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E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5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F7892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A3A99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44460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6C6F3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4F75A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FCFF0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C0BA0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6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F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F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5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3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F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64653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D0962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A9408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E91E3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0125D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7ECC7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008F0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9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DE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A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6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7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A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986E1C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0BC1F6" w:rsidR="00B87ED3" w:rsidRPr="00812946" w:rsidRDefault="000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263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D5D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BE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6C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9D8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5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C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1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A0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85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C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28C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78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