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7C43F" w:rsidR="0061148E" w:rsidRPr="00812946" w:rsidRDefault="008F7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8FB9" w:rsidR="0061148E" w:rsidRPr="00812946" w:rsidRDefault="008F7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E7B62" w:rsidR="00673BC7" w:rsidRPr="00812946" w:rsidRDefault="008F7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515C0" w:rsidR="00673BC7" w:rsidRPr="00812946" w:rsidRDefault="008F7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67EA1" w:rsidR="00673BC7" w:rsidRPr="00812946" w:rsidRDefault="008F7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2A168" w:rsidR="00673BC7" w:rsidRPr="00812946" w:rsidRDefault="008F7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46592" w:rsidR="00673BC7" w:rsidRPr="00812946" w:rsidRDefault="008F7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4CBF6" w:rsidR="00673BC7" w:rsidRPr="00812946" w:rsidRDefault="008F7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C0B9A" w:rsidR="00673BC7" w:rsidRPr="00812946" w:rsidRDefault="008F7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F8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8C4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14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1E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C5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A7D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F0BAE" w:rsidR="00B87ED3" w:rsidRPr="00812946" w:rsidRDefault="008F7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D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CF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7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C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8A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22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B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18463" w:rsidR="00B87ED3" w:rsidRPr="00812946" w:rsidRDefault="008F7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8385A" w:rsidR="00B87ED3" w:rsidRPr="00812946" w:rsidRDefault="008F7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7EB3A" w:rsidR="00B87ED3" w:rsidRPr="00812946" w:rsidRDefault="008F7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763BF" w:rsidR="00B87ED3" w:rsidRPr="00812946" w:rsidRDefault="008F7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AF68A" w:rsidR="00B87ED3" w:rsidRPr="00812946" w:rsidRDefault="008F7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2BCD9" w:rsidR="00B87ED3" w:rsidRPr="00812946" w:rsidRDefault="008F7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96137" w:rsidR="00B87ED3" w:rsidRPr="00812946" w:rsidRDefault="008F7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08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D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0C68" w:rsidR="00B87ED3" w:rsidRPr="00812946" w:rsidRDefault="008F77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E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3A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4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B0F32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DEDC8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9423E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45C04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F745B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4573A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0FE8D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A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E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F1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F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F9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2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22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EA10D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72CE8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61B01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75FC7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F8DDB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7C447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99D1C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4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8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6B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1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1F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C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1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3A520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50EC3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1F70E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A09B0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26D4B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52706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F4E31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B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1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FC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5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8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D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9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33D2A2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A2CBB7" w:rsidR="00B87ED3" w:rsidRPr="00812946" w:rsidRDefault="008F7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E61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3B8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4FF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100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C04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45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DF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CB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79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01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84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A2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774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