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020B" w:rsidR="0061148E" w:rsidRPr="00812946" w:rsidRDefault="00523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321D" w:rsidR="0061148E" w:rsidRPr="00812946" w:rsidRDefault="00523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5D592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5713D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D27E0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CDCB7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06597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6D6E0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CD038" w:rsidR="00673BC7" w:rsidRPr="00812946" w:rsidRDefault="00523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57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15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96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8E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39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E5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CBFC9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7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0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53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0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6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8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2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DBBDA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44F01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572AF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5F820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5714A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745E3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61774" w:rsidR="00B87ED3" w:rsidRPr="00812946" w:rsidRDefault="00523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8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A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7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B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1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0E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E9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E2BB1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66E5D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CCEF8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682E9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CA4EC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37C98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AA859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A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E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C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8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4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D7CFB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121AD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650B7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19C97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12D88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BF0BD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5895B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6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5C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6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3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4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1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81CF2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64834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6C3CC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3A59E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E4608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E2432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1A75E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E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5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5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7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EC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157CD4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16D88" w:rsidR="00B87ED3" w:rsidRPr="00812946" w:rsidRDefault="00523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73D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C92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D9D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81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B29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2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3D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E9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1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94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1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0E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36F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4A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