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E4F0" w:rsidR="0061148E" w:rsidRPr="00944D28" w:rsidRDefault="00034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EEFD" w:rsidR="0061148E" w:rsidRPr="004A7085" w:rsidRDefault="00034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A4E1D7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8CF89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D3DF5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C9B0D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00CB5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776EB7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336F47" w:rsidR="00E22E60" w:rsidRPr="007D5604" w:rsidRDefault="00034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D4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5C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78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3C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E2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BE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FC806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F7C81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268C1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0A324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5F8C2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83D65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CAF1E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2EC85" w:rsidR="00B87ED3" w:rsidRPr="007D5604" w:rsidRDefault="00034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19021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99C7B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9BDE5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5F743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DE0DC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FD75E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AD411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7781" w:rsidR="00B87ED3" w:rsidRPr="00944D28" w:rsidRDefault="00034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DB1F5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3234A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1D411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CBBD6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4B508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93ADD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E3063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AB89D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BB0A1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A332A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687E1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7A3EB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5165B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0F1E1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FD808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FC9E00" w:rsidR="00B87ED3" w:rsidRPr="007D5604" w:rsidRDefault="00034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78D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4B8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DF1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71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CB1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F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6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3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5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1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B5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1A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