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16C2" w:rsidR="0061148E" w:rsidRPr="00944D28" w:rsidRDefault="00665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6095" w:rsidR="0061148E" w:rsidRPr="004A7085" w:rsidRDefault="00665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51719D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B15F8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291A81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F875FC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2102A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0B858B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4ED691" w:rsidR="00E22E60" w:rsidRPr="007D5604" w:rsidRDefault="00665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0E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8C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BC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34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DA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25AC5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B80D6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6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81F76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2B9E4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6E4AF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39BDD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6E971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9D2B0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C030C" w:rsidR="00B87ED3" w:rsidRPr="007D5604" w:rsidRDefault="00665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778DF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A80D4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ECEA4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76A8C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ED97F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C9354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8494F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9A6AD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32E35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5CF2C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C68AC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54FB1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47875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16FEB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B8FFD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1C62A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F4212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C276F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7AAD4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806B1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9E88E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6B1DB" w:rsidR="00B87ED3" w:rsidRPr="007D5604" w:rsidRDefault="00665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6AD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CBB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AD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1F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93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976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C5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79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