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AD7DB" w:rsidR="00FD3806" w:rsidRPr="00A72646" w:rsidRDefault="003462B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7749F" w:rsidR="00FD3806" w:rsidRPr="002A5E6C" w:rsidRDefault="003462B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DC53E" w:rsidR="00B87ED3" w:rsidRPr="00AF0D95" w:rsidRDefault="0034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BA296" w:rsidR="00B87ED3" w:rsidRPr="00AF0D95" w:rsidRDefault="0034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1E36" w:rsidR="00B87ED3" w:rsidRPr="00AF0D95" w:rsidRDefault="0034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7E531" w:rsidR="00B87ED3" w:rsidRPr="00AF0D95" w:rsidRDefault="0034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B141C" w:rsidR="00B87ED3" w:rsidRPr="00AF0D95" w:rsidRDefault="0034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4EC2" w:rsidR="00B87ED3" w:rsidRPr="00AF0D95" w:rsidRDefault="0034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26367" w:rsidR="00B87ED3" w:rsidRPr="00AF0D95" w:rsidRDefault="003462B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79C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AE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B6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0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82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FF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BC913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F1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BA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02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8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28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3C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D5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83EF9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87FA9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22AA5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77691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12BD0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1F63C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BCB61" w:rsidR="00B87ED3" w:rsidRPr="00AF0D95" w:rsidRDefault="003462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9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5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B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C4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6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02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1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7A2F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81DBB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72DF6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D1879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1CC0F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3D888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53C08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1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98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AE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09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CC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00739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9DFAE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19C93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890E8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DFB43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AE825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9184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1C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6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D0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8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63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F30E3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072A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2E66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10CF0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57411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81966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51C96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7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2A85F" w:rsidR="00B87ED3" w:rsidRPr="00AF0D95" w:rsidRDefault="003462B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Santiago Apostol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6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83715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44706E" w:rsidR="00B87ED3" w:rsidRPr="00AF0D95" w:rsidRDefault="003462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760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6B5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9D3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85A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3C4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96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99F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CB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F5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3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F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3F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3036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2B4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