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43959" w:rsidR="00FD3806" w:rsidRPr="00A72646" w:rsidRDefault="00A40C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9E367" w:rsidR="00FD3806" w:rsidRPr="002A5E6C" w:rsidRDefault="00A40C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BC033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7A2D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6DE4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151E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9CA4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4553D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A5F3" w:rsidR="00B87ED3" w:rsidRPr="00AF0D95" w:rsidRDefault="00A40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D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CD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96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9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8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99D6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FD24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D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F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4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0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C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6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4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291FC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6E6A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2A292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7E33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A1E8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13454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8FE1" w:rsidR="00B87ED3" w:rsidRPr="00AF0D95" w:rsidRDefault="00A40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7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A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256CE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63C7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587A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49452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EDD65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5E25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262E2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0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3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99F4E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2270C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A829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B15C4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B148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660FB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FFD7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46A2" w:rsidR="00B87ED3" w:rsidRPr="00AF0D95" w:rsidRDefault="00A40C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C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F2BB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BDD46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5B11E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2386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76B7A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E676C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DF9B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1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A96D0" w:rsidR="00B87ED3" w:rsidRPr="00AF0D95" w:rsidRDefault="00A40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8C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0B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74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EE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33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6A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68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BE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6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0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6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0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C1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83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C6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