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701B6" w:rsidR="00FD3806" w:rsidRPr="00A72646" w:rsidRDefault="008F3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EB44C" w:rsidR="00FD3806" w:rsidRPr="002A5E6C" w:rsidRDefault="008F3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A7EF6" w:rsidR="00B87ED3" w:rsidRPr="00AF0D95" w:rsidRDefault="008F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70886" w:rsidR="00B87ED3" w:rsidRPr="00AF0D95" w:rsidRDefault="008F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8C474" w:rsidR="00B87ED3" w:rsidRPr="00AF0D95" w:rsidRDefault="008F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6AA10" w:rsidR="00B87ED3" w:rsidRPr="00AF0D95" w:rsidRDefault="008F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F28D0" w:rsidR="00B87ED3" w:rsidRPr="00AF0D95" w:rsidRDefault="008F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B0B2A" w:rsidR="00B87ED3" w:rsidRPr="00AF0D95" w:rsidRDefault="008F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51BD9" w:rsidR="00B87ED3" w:rsidRPr="00AF0D95" w:rsidRDefault="008F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97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4F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AD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01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3E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0940A" w:rsidR="00B87ED3" w:rsidRPr="00AF0D95" w:rsidRDefault="008F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1CCB0" w:rsidR="00B87ED3" w:rsidRPr="00AF0D95" w:rsidRDefault="008F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2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B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1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4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43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BF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5C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8CDB0" w:rsidR="00B87ED3" w:rsidRPr="00AF0D95" w:rsidRDefault="008F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68F4D" w:rsidR="00B87ED3" w:rsidRPr="00AF0D95" w:rsidRDefault="008F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94AEC" w:rsidR="00B87ED3" w:rsidRPr="00AF0D95" w:rsidRDefault="008F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1E8A0" w:rsidR="00B87ED3" w:rsidRPr="00AF0D95" w:rsidRDefault="008F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7B2EF" w:rsidR="00B87ED3" w:rsidRPr="00AF0D95" w:rsidRDefault="008F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099FD" w:rsidR="00B87ED3" w:rsidRPr="00AF0D95" w:rsidRDefault="008F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3CE49" w:rsidR="00B87ED3" w:rsidRPr="00AF0D95" w:rsidRDefault="008F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4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51279" w:rsidR="00B87ED3" w:rsidRPr="00AF0D95" w:rsidRDefault="008F3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1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83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C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E994F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FC4C2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3B4F4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12EE3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CF121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62B59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928BB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C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1B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0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5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5410B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9A472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0C6BB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3275D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65B79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AEC1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3F8FE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A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42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D5D5A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C92B7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A31A1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1D096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3A154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9E2CA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DEEB0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0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E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A7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E2990" w:rsidR="00B87ED3" w:rsidRPr="00AF0D95" w:rsidRDefault="008F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92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64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18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96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46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97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1D6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AC6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F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6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2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E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DD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87E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367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