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C3300" w:rsidR="00061896" w:rsidRPr="005F4693" w:rsidRDefault="00CD2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F0C91" w:rsidR="00061896" w:rsidRPr="00E407AC" w:rsidRDefault="00CD2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ECA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909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30C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1F0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C91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68F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9E6" w:rsidR="00FC15B4" w:rsidRPr="00D11D17" w:rsidRDefault="00C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5E7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5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A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B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5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2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E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2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579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14B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859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B27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FB3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97B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A06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2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C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B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0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2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0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7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F53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77E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4E6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9F3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D47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04B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B5C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7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9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9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D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3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6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E68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A41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045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1D3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FE8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EF3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C27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D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8BE31" w:rsidR="00DE76F3" w:rsidRPr="0026478E" w:rsidRDefault="00CD2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6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5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0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7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7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7EA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389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1CA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DDA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897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EF6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AEC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43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1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7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FA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0A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7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A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E06B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176F" w:rsidR="009A6C64" w:rsidRPr="00C2583D" w:rsidRDefault="00C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C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9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7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B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B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7D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3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E06" w:rsidRDefault="00CD2E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D2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