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3D3A9" w:rsidR="00061896" w:rsidRPr="005F4693" w:rsidRDefault="009C6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4442C" w:rsidR="00061896" w:rsidRPr="00E407AC" w:rsidRDefault="009C6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1C01" w:rsidR="00FC15B4" w:rsidRPr="00D11D17" w:rsidRDefault="009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9365" w:rsidR="00FC15B4" w:rsidRPr="00D11D17" w:rsidRDefault="009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40BA" w:rsidR="00FC15B4" w:rsidRPr="00D11D17" w:rsidRDefault="009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8566" w:rsidR="00FC15B4" w:rsidRPr="00D11D17" w:rsidRDefault="009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9E69" w:rsidR="00FC15B4" w:rsidRPr="00D11D17" w:rsidRDefault="009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787" w:rsidR="00FC15B4" w:rsidRPr="00D11D17" w:rsidRDefault="009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B886" w:rsidR="00FC15B4" w:rsidRPr="00D11D17" w:rsidRDefault="009C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9561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C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F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B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9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8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A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2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B42C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3B2C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B9D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80F8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145C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69D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F2A7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1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C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9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B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B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D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F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C969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018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9FB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5B1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D38F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987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D477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E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E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A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2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F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B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E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2CD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6023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035F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8AC2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C2A0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1C9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0344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9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4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3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C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3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B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2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834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6D3E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4B7F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7C2A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CE76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B87F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5F99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4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BD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7B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7A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B6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9B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96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5F90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D274" w:rsidR="009A6C64" w:rsidRPr="00C2583D" w:rsidRDefault="009C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2B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FA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C1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9A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67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9D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CA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AE2" w:rsidRDefault="009C6A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AE2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