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DB96C" w:rsidR="002534F3" w:rsidRPr="0068293E" w:rsidRDefault="00585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A3952" w:rsidR="002534F3" w:rsidRPr="0068293E" w:rsidRDefault="00585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09E7B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E7240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7FEBD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C2AD5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09276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DE8B1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1DA2B" w:rsidR="002A7340" w:rsidRPr="00FF2AF3" w:rsidRDefault="00585B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5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9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F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D0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4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636F2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A6C53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E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9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C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2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6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A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B9202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2932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3315D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663C2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387BF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623C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35856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D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2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9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D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B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0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8E8BA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3AB0F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E48AA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E21FD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81B76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821D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4A153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4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6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A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728C4" w:rsidR="001835FB" w:rsidRPr="00DA1511" w:rsidRDefault="00585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5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D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B345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69E34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BDA57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0078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C2CB0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5791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02BB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2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F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4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C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F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7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AA262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FC7C8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3C67C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E927B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752E9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8E353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5469B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4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0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2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6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4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5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2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F6336" w:rsidR="009A6C64" w:rsidRPr="00730585" w:rsidRDefault="00585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3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1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C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F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0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5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E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3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B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0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6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2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F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B32" w:rsidRPr="00B537C7" w:rsidRDefault="00585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B32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