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AC445" w:rsidR="00563B6E" w:rsidRPr="00B24A33" w:rsidRDefault="009C41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987EB5" w:rsidR="00563B6E" w:rsidRPr="00B24A33" w:rsidRDefault="009C41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EC6E9D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92CD4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A573A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6253E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A123F0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30DA98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3B1F8" w:rsidR="00C11CD7" w:rsidRPr="00B24A33" w:rsidRDefault="009C41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41D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64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5F7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154663" w:rsidR="002113B7" w:rsidRPr="00B24A33" w:rsidRDefault="009C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C9D47" w:rsidR="002113B7" w:rsidRPr="00B24A33" w:rsidRDefault="009C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98B938" w:rsidR="002113B7" w:rsidRPr="00B24A33" w:rsidRDefault="009C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B5747F" w:rsidR="002113B7" w:rsidRPr="00B24A33" w:rsidRDefault="009C41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8D7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C96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CC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3A4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8A75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065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32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08AAC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4B571B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39587D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C56765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8EFA03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8CDF7F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C2A4F0" w:rsidR="002113B7" w:rsidRPr="00B24A33" w:rsidRDefault="009C41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4F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99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047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C6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1A2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6D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E5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3FE1A9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214962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B0A1095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D77BAF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4B47D4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7FCE72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F41069" w:rsidR="002113B7" w:rsidRPr="00B24A33" w:rsidRDefault="009C41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C10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91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B0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B0D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0F6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FA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65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AEF43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5C5296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52109F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8AE9B9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2E7601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19DD40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BCD299" w:rsidR="006E49F3" w:rsidRPr="00B24A33" w:rsidRDefault="009C41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99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D92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45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352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71D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99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E830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2D7315" w:rsidR="006E49F3" w:rsidRPr="00B24A33" w:rsidRDefault="009C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0FAB52" w:rsidR="006E49F3" w:rsidRPr="00B24A33" w:rsidRDefault="009C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8F977ED" w:rsidR="006E49F3" w:rsidRPr="00B24A33" w:rsidRDefault="009C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D5687C" w:rsidR="006E49F3" w:rsidRPr="00B24A33" w:rsidRDefault="009C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12F2D6" w:rsidR="006E49F3" w:rsidRPr="00B24A33" w:rsidRDefault="009C41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4BB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EF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A4A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C4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7AB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162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AB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677C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D46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1F62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419C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2025-07-17T20:54:00.0000000Z</dcterms:modified>
</coreProperties>
</file>