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53F7" w:rsidR="0061148E" w:rsidRPr="00944D28" w:rsidRDefault="00DA1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7FBD" w:rsidR="0061148E" w:rsidRPr="004A7085" w:rsidRDefault="00DA1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8FC3C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C2E0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7375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FA25B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3561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DA14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6105" w:rsidR="00B87ED3" w:rsidRPr="00944D28" w:rsidRDefault="00DA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4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1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0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F842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86BF2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D5F4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C76E" w:rsidR="00B87ED3" w:rsidRPr="00944D28" w:rsidRDefault="00DA1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C2262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E3EDA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5992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B09F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71B1F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CE3F4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7EB98" w:rsidR="00B87ED3" w:rsidRPr="00944D28" w:rsidRDefault="00DA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8730" w:rsidR="00B87ED3" w:rsidRPr="00944D28" w:rsidRDefault="00DA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3F186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2D89B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866F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C976E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6A685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8BAE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79C5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F1E7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D6E6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998C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17750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3ECC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50DF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BFB07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EFC99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0E98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BB49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25842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BCB5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B3CF2" w:rsidR="00B87ED3" w:rsidRPr="00944D28" w:rsidRDefault="00DA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7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C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2024-06-18T04:04:00.0000000Z</dcterms:modified>
</coreProperties>
</file>