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BC97" w:rsidR="0061148E" w:rsidRPr="00944D28" w:rsidRDefault="00AF6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CEB8" w:rsidR="0061148E" w:rsidRPr="004A7085" w:rsidRDefault="00AF6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24B8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B94BF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F659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E0D1B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CD5F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2B579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2B03" w:rsidR="00B87ED3" w:rsidRPr="00944D28" w:rsidRDefault="00AF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3548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CE1B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4D41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6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C14F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F030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FCFF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C096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A540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1A10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675BB" w:rsidR="00B87ED3" w:rsidRPr="00944D28" w:rsidRDefault="00AF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D54" w14:textId="77777777" w:rsidR="00AF6210" w:rsidRDefault="00A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441560E" w:rsidR="00B87ED3" w:rsidRPr="00944D28" w:rsidRDefault="00A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95CC" w:rsidR="00B87ED3" w:rsidRPr="00944D28" w:rsidRDefault="00A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41F6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86891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6CA5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C65C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37C9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66303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A7BF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1648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3B4E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A7612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0063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B05B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980C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BCBE5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CAE9" w:rsidR="00B87ED3" w:rsidRPr="00944D28" w:rsidRDefault="00A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2185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ADFC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D59FC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FA86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93C5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830E" w:rsidR="00B87ED3" w:rsidRPr="00944D28" w:rsidRDefault="00AF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2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210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2024-06-16T18:16:00.0000000Z</dcterms:modified>
</coreProperties>
</file>