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A356" w:rsidR="0061148E" w:rsidRPr="00944D28" w:rsidRDefault="006A1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E766" w:rsidR="0061148E" w:rsidRPr="004A7085" w:rsidRDefault="006A1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19832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503E0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69AC8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CDE38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094B3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D5026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81099" w:rsidR="00A67F55" w:rsidRPr="00944D28" w:rsidRDefault="006A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1F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5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3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EE5E1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930DA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F68BD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1D5E1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0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7563" w:rsidR="00B87ED3" w:rsidRPr="00944D28" w:rsidRDefault="006A1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427EC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B72A1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6297E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42175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81577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70688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FB02B" w:rsidR="00B87ED3" w:rsidRPr="00944D28" w:rsidRDefault="006A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BA86" w:rsidR="00B87ED3" w:rsidRPr="00944D28" w:rsidRDefault="006A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C5C4" w:rsidR="00B87ED3" w:rsidRPr="00944D28" w:rsidRDefault="006A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42C59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5EC5C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20E7C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11038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B6C3F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8A57A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0AEAA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DFE18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7BB276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EA47E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B820A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53DDB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082F8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C677B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714AF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1C08D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76D3B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374BC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84197" w:rsidR="00B87ED3" w:rsidRPr="00944D28" w:rsidRDefault="006A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7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05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3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