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EBC22" w:rsidR="0061148E" w:rsidRPr="00177744" w:rsidRDefault="00102E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6E9D9" w:rsidR="0061148E" w:rsidRPr="00177744" w:rsidRDefault="00102E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50890" w:rsidR="00983D57" w:rsidRPr="00177744" w:rsidRDefault="00102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6F339" w:rsidR="00983D57" w:rsidRPr="00177744" w:rsidRDefault="00102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4D084" w:rsidR="00983D57" w:rsidRPr="00177744" w:rsidRDefault="00102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95B58" w:rsidR="00983D57" w:rsidRPr="00177744" w:rsidRDefault="00102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7D65F" w:rsidR="00983D57" w:rsidRPr="00177744" w:rsidRDefault="00102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C43E1" w:rsidR="00983D57" w:rsidRPr="00177744" w:rsidRDefault="00102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BC811" w:rsidR="00983D57" w:rsidRPr="00177744" w:rsidRDefault="00102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5F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68A47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9AC0E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9F64E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26E46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E1563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471C3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D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9ABB4" w:rsidR="00B87ED3" w:rsidRPr="00177744" w:rsidRDefault="00102E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A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A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D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3F22B" w:rsidR="00B87ED3" w:rsidRPr="00177744" w:rsidRDefault="00102E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D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7110E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262B5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B78EA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288AE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01C06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72460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8D6B5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5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1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A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2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F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B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1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529C8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C5F14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9D670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A6BB4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5EBF5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BD37B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9A4AD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0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8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4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2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A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C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F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F9BBE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6B9C5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A605C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3938F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B2EA6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94F05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A9C42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6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1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F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0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9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9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9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866DB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B3660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8126F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1BD2B" w:rsidR="00B87ED3" w:rsidRPr="00177744" w:rsidRDefault="00102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83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16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77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E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1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7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3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7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1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F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90"/>
    <w:rsid w:val="00177744"/>
    <w:rsid w:val="001D5720"/>
    <w:rsid w:val="002E36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2024-06-18T04:14:00.0000000Z</dcterms:modified>
</coreProperties>
</file>