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AC07" w:rsidR="0061148E" w:rsidRPr="00177744" w:rsidRDefault="00137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A75C" w:rsidR="0061148E" w:rsidRPr="00177744" w:rsidRDefault="00137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567D6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83F7A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8491F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49AF8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5B515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425B1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E9C12" w:rsidR="00983D57" w:rsidRPr="00177744" w:rsidRDefault="00137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9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D98C6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C40C9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B6DD2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EEAC4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9460E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DB4EB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2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8F5C8" w:rsidR="00B87ED3" w:rsidRPr="00177744" w:rsidRDefault="00137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E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1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1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1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2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B0DD5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B673B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D09DA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DE20E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11297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C597E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1E777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9808E" w:rsidR="00B87ED3" w:rsidRPr="00177744" w:rsidRDefault="00137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4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F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5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3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2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9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72188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808D6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30E68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2F6C4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8BBEC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84DB9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94BC8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E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7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C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1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D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A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D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3B31D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0462B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27E0D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6A68E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C6678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010F6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F9C39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B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0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A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0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3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7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8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48654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B200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413F3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E63A8" w:rsidR="00B87ED3" w:rsidRPr="00177744" w:rsidRDefault="00137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0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B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C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2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B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E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2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C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9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5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