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94CC" w:rsidR="0061148E" w:rsidRPr="00177744" w:rsidRDefault="00B37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E597" w:rsidR="0061148E" w:rsidRPr="00177744" w:rsidRDefault="00B37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9B082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C5D18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3DE36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E4B13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21D12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BD9B7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FC1F1" w:rsidR="00983D57" w:rsidRPr="00177744" w:rsidRDefault="00B37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F8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B04C4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A0CEF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08E35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A77AA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03CAB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3E5A8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4B342" w:rsidR="00B87ED3" w:rsidRPr="00177744" w:rsidRDefault="00B37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F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C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D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1F72D" w:rsidR="00B87ED3" w:rsidRPr="00177744" w:rsidRDefault="00B37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E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1574B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8C381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9DAEB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189D4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CB580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C75A7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FA2B0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E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1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0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1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B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A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1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611BF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D228F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DE1A2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B24A7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139F6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72384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14E5D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3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3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5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9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9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A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8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6CBFE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80F02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5D55C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01E48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C9D14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4F9D1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6BF89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C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4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6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6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2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0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E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659BB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CD09F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CD70E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A9B65" w:rsidR="00B87ED3" w:rsidRPr="00177744" w:rsidRDefault="00B37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E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B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B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D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C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3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8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4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1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1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B2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2024-06-16T23:16:00.0000000Z</dcterms:modified>
</coreProperties>
</file>