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59546" w:rsidR="00C34772" w:rsidRPr="0026421F" w:rsidRDefault="00757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22A21" w:rsidR="00C34772" w:rsidRPr="00D339A1" w:rsidRDefault="00757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01E3C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38456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05B41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22361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14536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690C3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BAB6D" w:rsidR="002A7340" w:rsidRPr="00CD56BA" w:rsidRDefault="0075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C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54897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B83B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C6AE8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E56DB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E8832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80AC5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2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2AD4A" w:rsidR="001835FB" w:rsidRPr="000307EE" w:rsidRDefault="00757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4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E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6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B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1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EDCFD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A8EB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AB8B3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18C4C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DE5D4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9DB0F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45115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0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3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C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0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6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5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7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81AAD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713EC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74086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C9704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5CBA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21431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20FFD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4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3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3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A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1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D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C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09B32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95458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D08FA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317D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6C2AC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799CF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27381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E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5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E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9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7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4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5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91209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A80FF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EB3E2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28226" w:rsidR="009A6C64" w:rsidRPr="00730585" w:rsidRDefault="0075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C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4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1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5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3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7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7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C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9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2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032" w:rsidRPr="00B537C7" w:rsidRDefault="00757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F5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03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