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14134" w:rsidR="00C34772" w:rsidRPr="0026421F" w:rsidRDefault="00234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015CA" w:rsidR="00C34772" w:rsidRPr="00D339A1" w:rsidRDefault="00234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646BE" w:rsidR="002A7340" w:rsidRPr="00CD56BA" w:rsidRDefault="0023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0601F" w:rsidR="002A7340" w:rsidRPr="00CD56BA" w:rsidRDefault="0023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57E91" w:rsidR="002A7340" w:rsidRPr="00CD56BA" w:rsidRDefault="0023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C2273" w:rsidR="002A7340" w:rsidRPr="00CD56BA" w:rsidRDefault="0023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076CD" w:rsidR="002A7340" w:rsidRPr="00CD56BA" w:rsidRDefault="0023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DE01A" w:rsidR="002A7340" w:rsidRPr="00CD56BA" w:rsidRDefault="0023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718D9" w:rsidR="002A7340" w:rsidRPr="00CD56BA" w:rsidRDefault="0023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7CDCF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18B0E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92E61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347DB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00EA1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E2205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3B335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29916" w:rsidR="001835FB" w:rsidRPr="000307EE" w:rsidRDefault="00234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0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5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8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E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C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E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C5A56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65B71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3941F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807F7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916C9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4B0F3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CC40F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2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E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6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6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B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5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A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6CDB1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84175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6651D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98D04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0DF47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D4759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5F9D4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D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3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1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3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2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6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E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D5EDA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E578D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F55DB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58205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FCFD1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A1883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1FDEE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F61CB" w:rsidR="001835FB" w:rsidRPr="000307EE" w:rsidRDefault="00234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1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D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9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4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B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7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27ACD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F13FE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27E16" w:rsidR="009A6C64" w:rsidRPr="00730585" w:rsidRDefault="0023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C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4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57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4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E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B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B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5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4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6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B1C" w:rsidRPr="00B537C7" w:rsidRDefault="00234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2B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B1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