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3D0F" w:rsidR="0061148E" w:rsidRPr="00C61931" w:rsidRDefault="00B94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896B" w:rsidR="0061148E" w:rsidRPr="00C61931" w:rsidRDefault="00B94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BCAD5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D663F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399AB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D5D5B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BD048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05456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3540B" w:rsidR="00B87ED3" w:rsidRPr="00944D28" w:rsidRDefault="00B9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62742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71619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7464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377AD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A033F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544D4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EA38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4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849FF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AC4CC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30046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9DEF9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6631A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ECFB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BDC21" w:rsidR="00B87ED3" w:rsidRPr="00944D28" w:rsidRDefault="00B9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092E0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6EA4D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98D44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7B770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F2E7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DE64A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FC2F0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7A3D4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510B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03F04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B8FC3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EEA85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27326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D1BC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C6DF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9156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615E7" w:rsidR="00B87ED3" w:rsidRPr="00944D28" w:rsidRDefault="00B9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9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7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B0A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