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1D27" w:rsidR="0061148E" w:rsidRPr="000C582F" w:rsidRDefault="00BF7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2E4B" w:rsidR="0061148E" w:rsidRPr="000C582F" w:rsidRDefault="00BF7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46F49" w:rsidR="00B87ED3" w:rsidRPr="000C582F" w:rsidRDefault="00BF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CDD84" w:rsidR="00B87ED3" w:rsidRPr="000C582F" w:rsidRDefault="00BF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C945F" w:rsidR="00B87ED3" w:rsidRPr="000C582F" w:rsidRDefault="00BF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8A8B7" w:rsidR="00B87ED3" w:rsidRPr="000C582F" w:rsidRDefault="00BF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81018" w:rsidR="00B87ED3" w:rsidRPr="000C582F" w:rsidRDefault="00BF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EA783" w:rsidR="00B87ED3" w:rsidRPr="000C582F" w:rsidRDefault="00BF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D1CC7" w:rsidR="00B87ED3" w:rsidRPr="000C582F" w:rsidRDefault="00BF7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FC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28F0E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A44B9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574E0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B6EEFB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3A028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A35FE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5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0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2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9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0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7F689" w:rsidR="00B87ED3" w:rsidRPr="000C582F" w:rsidRDefault="00BF70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1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3B61A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5EB7F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01E97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706C3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5BB28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73AB1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E3840" w:rsidR="00B87ED3" w:rsidRPr="000C582F" w:rsidRDefault="00BF7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4CB95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C030B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729B1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9E900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A3C10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B8AD8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0A308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A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E3C14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AEB25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7C4AF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14C70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8B404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F7638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7F0FB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E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354D" w:rsidR="00B87ED3" w:rsidRPr="000C582F" w:rsidRDefault="00BF7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CB276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8E465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F12A1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E80A7" w:rsidR="00B87ED3" w:rsidRPr="000C582F" w:rsidRDefault="00BF7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9F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35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98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9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0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F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0D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