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52CF6" w:rsidR="0061148E" w:rsidRPr="000C582F" w:rsidRDefault="00162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A64E" w:rsidR="0061148E" w:rsidRPr="000C582F" w:rsidRDefault="00162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900ED" w:rsidR="00B87ED3" w:rsidRPr="000C582F" w:rsidRDefault="00162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27410" w:rsidR="00B87ED3" w:rsidRPr="000C582F" w:rsidRDefault="00162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27631" w:rsidR="00B87ED3" w:rsidRPr="000C582F" w:rsidRDefault="00162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BEAFC" w:rsidR="00B87ED3" w:rsidRPr="000C582F" w:rsidRDefault="00162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850D9" w:rsidR="00B87ED3" w:rsidRPr="000C582F" w:rsidRDefault="00162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DC2FB" w:rsidR="00B87ED3" w:rsidRPr="000C582F" w:rsidRDefault="00162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55451" w:rsidR="00B87ED3" w:rsidRPr="000C582F" w:rsidRDefault="00162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E94E6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35201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D17B6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63BB6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F1885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88D47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79D87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CE61E" w:rsidR="00B87ED3" w:rsidRPr="000C582F" w:rsidRDefault="00162B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DA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8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D7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8E95" w:rsidR="00B87ED3" w:rsidRPr="000C582F" w:rsidRDefault="00162B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B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E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F4F84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8CD4B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3D54B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BCEAA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1AB16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4FE6A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90F46" w:rsidR="00B87ED3" w:rsidRPr="000C582F" w:rsidRDefault="00162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D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A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33491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A241B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57B39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B9DBE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AF500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1573C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64FA3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4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7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50BA7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B41C7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4A2D3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14401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8A8A0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3C40B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C964F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7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BF032" w:rsidR="00B87ED3" w:rsidRPr="000C582F" w:rsidRDefault="00162B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9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2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34E35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9A01F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6BE23" w:rsidR="00B87ED3" w:rsidRPr="000C582F" w:rsidRDefault="00162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3F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8C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5C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7B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C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ED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7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BA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E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2025-07-17T10:56:00.0000000Z</dcterms:modified>
</coreProperties>
</file>