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2B597" w:rsidR="0061148E" w:rsidRPr="008F69F5" w:rsidRDefault="00B15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8B5E" w:rsidR="0061148E" w:rsidRPr="008F69F5" w:rsidRDefault="00B15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435D1" w:rsidR="00B87ED3" w:rsidRPr="008F69F5" w:rsidRDefault="00B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A669C" w:rsidR="00B87ED3" w:rsidRPr="008F69F5" w:rsidRDefault="00B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A02F2" w:rsidR="00B87ED3" w:rsidRPr="008F69F5" w:rsidRDefault="00B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3E448" w:rsidR="00B87ED3" w:rsidRPr="008F69F5" w:rsidRDefault="00B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56CB2" w:rsidR="00B87ED3" w:rsidRPr="008F69F5" w:rsidRDefault="00B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48AB2" w:rsidR="00B87ED3" w:rsidRPr="008F69F5" w:rsidRDefault="00B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DC506" w:rsidR="00B87ED3" w:rsidRPr="008F69F5" w:rsidRDefault="00B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7E236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46383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56B93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11F79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54D93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43127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58C6A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1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103CD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8B337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95571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2228E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8730E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17CBB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0DF31" w:rsidR="00B87ED3" w:rsidRPr="008F69F5" w:rsidRDefault="00B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78D7" w:rsidR="00B87ED3" w:rsidRPr="00944D28" w:rsidRDefault="00B15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21830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4336C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279CD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130BB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69670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06959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10918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3E58B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1884D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EC686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B2DF7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B1CD4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87758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44CEB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3EDDE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FD21C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FE5CC" w:rsidR="00B87ED3" w:rsidRPr="008F69F5" w:rsidRDefault="00B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0C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BF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DB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AF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A0EA" w:rsidR="00B87ED3" w:rsidRPr="00944D28" w:rsidRDefault="00B15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AD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2024-06-16T15:33:00.0000000Z</dcterms:modified>
</coreProperties>
</file>