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A8DEA" w:rsidR="00FD3806" w:rsidRPr="00A72646" w:rsidRDefault="000E3C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29403" w:rsidR="00FD3806" w:rsidRPr="002A5E6C" w:rsidRDefault="000E3C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F6F5D" w:rsidR="00B87ED3" w:rsidRPr="00AF0D95" w:rsidRDefault="000E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6AB2D" w:rsidR="00B87ED3" w:rsidRPr="00AF0D95" w:rsidRDefault="000E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E0AE" w:rsidR="00B87ED3" w:rsidRPr="00AF0D95" w:rsidRDefault="000E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C1FD9" w:rsidR="00B87ED3" w:rsidRPr="00AF0D95" w:rsidRDefault="000E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7F126" w:rsidR="00B87ED3" w:rsidRPr="00AF0D95" w:rsidRDefault="000E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EB2C0" w:rsidR="00B87ED3" w:rsidRPr="00AF0D95" w:rsidRDefault="000E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C2F75" w:rsidR="00B87ED3" w:rsidRPr="00AF0D95" w:rsidRDefault="000E3C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2F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C13D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B7F01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00A60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8463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1CB6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45A6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D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E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0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E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CA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3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E5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7EDF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1451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BB63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BB63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6593B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9520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1706F" w:rsidR="00B87ED3" w:rsidRPr="00AF0D95" w:rsidRDefault="000E3C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F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0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1399F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C0D8C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B77BB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2EEE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E7AF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78BBF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94221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C3E7" w:rsidR="00B87ED3" w:rsidRPr="00AF0D95" w:rsidRDefault="000E3C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A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A03DC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65A7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6C56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C246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9683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01C9C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BFA2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9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6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8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CF4C6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58D19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20590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46A24" w:rsidR="00B87ED3" w:rsidRPr="00AF0D95" w:rsidRDefault="000E3C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68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65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D0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AA8B" w:rsidR="00B87ED3" w:rsidRPr="00AF0D95" w:rsidRDefault="000E3C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E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2A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C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