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30CC7" w:rsidR="00D930ED" w:rsidRPr="00EA69E9" w:rsidRDefault="008368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47D88" w:rsidR="00D930ED" w:rsidRPr="00790574" w:rsidRDefault="008368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B5EF5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49FFD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C51D6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9C9E2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69DCF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80C94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51DF0" w:rsidR="00B87ED3" w:rsidRPr="00FC7F6A" w:rsidRDefault="0083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0C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FB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43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C0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B8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F88EC" w:rsidR="00B87ED3" w:rsidRPr="00D44524" w:rsidRDefault="00836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BB024" w:rsidR="00B87ED3" w:rsidRPr="00D44524" w:rsidRDefault="00836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73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B3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6E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C5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85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4B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12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0AF32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F78C2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75F50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92283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F5E70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445D6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79215" w:rsidR="000B5588" w:rsidRPr="00D44524" w:rsidRDefault="0083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DF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86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07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DC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6B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7F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BE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96F6B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A5DC3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EFC57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407B4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13624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514AE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50626" w:rsidR="00846B8B" w:rsidRPr="00D44524" w:rsidRDefault="0083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43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BA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36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AF36E" w:rsidR="007A5870" w:rsidRPr="00EA69E9" w:rsidRDefault="008368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473AE" w:rsidR="007A5870" w:rsidRPr="00EA69E9" w:rsidRDefault="008368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73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3B635" w:rsidR="007A5870" w:rsidRPr="00EA69E9" w:rsidRDefault="008368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D721D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E3386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05855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2FF68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9469C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724F9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02E23" w:rsidR="007A5870" w:rsidRPr="00D44524" w:rsidRDefault="0083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F2D2A" w:rsidR="0021795A" w:rsidRPr="00EA69E9" w:rsidRDefault="008368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B5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99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D0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6C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24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6E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B767E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C5473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66E58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44E6B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ADDE6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536AA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ACB74" w:rsidR="0021795A" w:rsidRPr="00D44524" w:rsidRDefault="0083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DA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06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3E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15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F8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EE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BF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8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861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