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D4E186" w:rsidR="00032AE3" w:rsidRPr="00DC3A9E" w:rsidRDefault="000C2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6C4C9" w:rsidR="00032AE3" w:rsidRPr="00DC3A9E" w:rsidRDefault="000C23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41831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D9634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A7B3B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B3456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AB272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315AA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9A35F" w:rsidR="00C11CD7" w:rsidRPr="00DC3A9E" w:rsidRDefault="000C2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80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09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AB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A9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9D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59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5849E" w:rsidR="00960A52" w:rsidRPr="00DC3A9E" w:rsidRDefault="000C2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225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365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C3F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D6B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1EC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C2E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D9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D5E83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84F1E0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228C25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7BCEC4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D782A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6434CD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89214" w:rsidR="002773D1" w:rsidRPr="00DC3A9E" w:rsidRDefault="000C23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CFB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400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75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7E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79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4A5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F8D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0210D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311AB0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801D6A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93712C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73209B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68BC6A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B4334" w:rsidR="00BA6252" w:rsidRPr="00DC3A9E" w:rsidRDefault="000C23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E0D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D9B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F56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698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B6B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A5678" w:rsidR="00781B3C" w:rsidRPr="00DC3A9E" w:rsidRDefault="000C23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CDD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4A137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5FAFFB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DF33C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00E528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5DB66D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976735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DDA42D" w:rsidR="00207535" w:rsidRPr="00DC3A9E" w:rsidRDefault="000C23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83A81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0EEF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991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642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2C7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5F2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03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1E22A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F914BA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E8ED96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4234D6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7C1F57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7DD665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48450" w:rsidR="00943D08" w:rsidRPr="00DC3A9E" w:rsidRDefault="000C23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5E2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CE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EF5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F1A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CB5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6D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04C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9AF66" w:rsidR="00943D08" w:rsidRPr="00DC3A9E" w:rsidRDefault="000C23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60E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150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90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8E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8F2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AD1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DAC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A18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1E7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C19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EB0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D86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398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23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230F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8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2024-06-15T16:35:00.0000000Z</dcterms:modified>
</coreProperties>
</file>