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BD00" w:rsidR="0061148E" w:rsidRPr="00177744" w:rsidRDefault="005F7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7B36" w:rsidR="0061148E" w:rsidRPr="00177744" w:rsidRDefault="005F7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E1FC7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5B071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D647A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CBCFA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66D94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DC861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507CE" w:rsidR="004A6494" w:rsidRPr="00177744" w:rsidRDefault="005F7E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3A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71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7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4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2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E8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62430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8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6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7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8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6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4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7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7192A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A071B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3065C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4EAFE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E5B65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F26AE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A0A1A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D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F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7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7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5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B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2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09C36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571B0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C23D2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12015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7A6D3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27658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9E23E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5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7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7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8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7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E7A42" w:rsidR="00B87ED3" w:rsidRPr="00177744" w:rsidRDefault="005F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9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7AF20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A4B15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139C0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1BBB5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6257B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4B675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3ABB7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5D231" w:rsidR="00B87ED3" w:rsidRPr="00177744" w:rsidRDefault="005F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26820" w:rsidR="00B87ED3" w:rsidRPr="00177744" w:rsidRDefault="005F7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1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A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8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8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F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6A2FA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98D0A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9AC2E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3A7FF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5DD97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BECC2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FF01F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7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4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F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0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2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6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B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31EFD9" w:rsidR="00B87ED3" w:rsidRPr="00177744" w:rsidRDefault="005F7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496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512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95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A33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D6B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DB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B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07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7C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AF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7F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B5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7F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E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8C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