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50F4" w:rsidR="0061148E" w:rsidRPr="00C834E2" w:rsidRDefault="00166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6724" w:rsidR="0061148E" w:rsidRPr="00C834E2" w:rsidRDefault="00166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87175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501A6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29A0D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9E448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1A2AA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5C98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7E7B" w:rsidR="00B87ED3" w:rsidRPr="00944D28" w:rsidRDefault="0016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4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8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0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CFD98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75BA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1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A95FD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13100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6C43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5E60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B714D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09B1D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FC9E" w:rsidR="00B87ED3" w:rsidRPr="00944D28" w:rsidRDefault="0016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A0C9C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2C6D2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B5CF9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1CA2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1E56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36FD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DA43B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ED11" w:rsidR="00B87ED3" w:rsidRPr="00944D28" w:rsidRDefault="0016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CF08" w:rsidR="00B87ED3" w:rsidRPr="00944D28" w:rsidRDefault="0016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A0BB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C09F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EBA18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BF73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139B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E8E18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2170C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B68B" w:rsidR="00B87ED3" w:rsidRPr="00944D28" w:rsidRDefault="0016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9A69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FC17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A071F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0A4F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C674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92C1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83FA9" w:rsidR="00B87ED3" w:rsidRPr="00944D28" w:rsidRDefault="0016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FCED" w:rsidR="00B87ED3" w:rsidRPr="00944D28" w:rsidRDefault="0016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AE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2024-06-16T15:38:00.0000000Z</dcterms:modified>
</coreProperties>
</file>