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8C462" w:rsidR="0061148E" w:rsidRPr="00C834E2" w:rsidRDefault="000E14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1E746" w:rsidR="0061148E" w:rsidRPr="00C834E2" w:rsidRDefault="000E14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CC722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B76FD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3EF03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7585F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29F57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6B6A4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ED4E4" w:rsidR="00B87ED3" w:rsidRPr="00944D28" w:rsidRDefault="000E1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25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46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4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0B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E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9C6F4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9F48E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F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F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B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2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7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85329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43AC7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526AB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4D85B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C74D9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0C3D0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080AB" w:rsidR="00B87ED3" w:rsidRPr="00944D28" w:rsidRDefault="000E1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3EBD4" w:rsidR="00B87ED3" w:rsidRPr="00944D28" w:rsidRDefault="000E1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4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09B95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4575D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3AC45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EC6DE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D0627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2959C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8FA69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D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8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4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F051" w:rsidR="00B87ED3" w:rsidRPr="00944D28" w:rsidRDefault="000E1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EAAF" w:rsidR="00B87ED3" w:rsidRPr="00944D28" w:rsidRDefault="000E1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7D385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F061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1103D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AB652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449D4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9E8AB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BA4A5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A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1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F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CE9E9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06340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0B65C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F42A0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13F73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DD6F3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B1E43" w:rsidR="00B87ED3" w:rsidRPr="00944D28" w:rsidRDefault="000E1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6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C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0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C4"/>
    <w:rsid w:val="00081285"/>
    <w:rsid w:val="000E14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2024-06-15T03:24:00.0000000Z</dcterms:modified>
</coreProperties>
</file>