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21D3" w:rsidR="0061148E" w:rsidRPr="00944D28" w:rsidRDefault="00116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7BA4" w:rsidR="0061148E" w:rsidRPr="004A7085" w:rsidRDefault="00116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2F45" w:rsidR="00B87ED3" w:rsidRPr="00944D28" w:rsidRDefault="0011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E7F3F" w:rsidR="00B87ED3" w:rsidRPr="00944D28" w:rsidRDefault="0011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420CD" w:rsidR="00B87ED3" w:rsidRPr="00944D28" w:rsidRDefault="0011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D8F0A" w:rsidR="00B87ED3" w:rsidRPr="00944D28" w:rsidRDefault="0011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F3660" w:rsidR="00B87ED3" w:rsidRPr="00944D28" w:rsidRDefault="0011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1E30E" w:rsidR="00B87ED3" w:rsidRPr="00944D28" w:rsidRDefault="0011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C1F80" w:rsidR="00B87ED3" w:rsidRPr="00944D28" w:rsidRDefault="0011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A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C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F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6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3E309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E3FE7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4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FFF0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A1610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48623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565C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89A71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5B3C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E5377" w:rsidR="00B87ED3" w:rsidRPr="00944D28" w:rsidRDefault="0011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D2E5" w:rsidR="00B87ED3" w:rsidRPr="00944D28" w:rsidRDefault="0011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58DFF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3B9AF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A6A5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14BB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7FC62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CAAC1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0ED30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E450" w:rsidR="00B87ED3" w:rsidRPr="00944D28" w:rsidRDefault="0011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A48A" w:rsidR="00B87ED3" w:rsidRPr="00944D28" w:rsidRDefault="0011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5650F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C6872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EA164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42EE8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C6A9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0D91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411E0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DBBD" w:rsidR="00B87ED3" w:rsidRPr="00944D28" w:rsidRDefault="0011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93CE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45B7B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A6765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8D8A1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554D4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27CC5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6B1F" w:rsidR="00B87ED3" w:rsidRPr="00944D28" w:rsidRDefault="0011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60CF" w:rsidR="00B87ED3" w:rsidRPr="00944D28" w:rsidRDefault="0011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9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22A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