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B727" w:rsidR="0061148E" w:rsidRPr="00944D28" w:rsidRDefault="00D26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CC99" w:rsidR="0061148E" w:rsidRPr="004A7085" w:rsidRDefault="00D2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FD26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45CD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F25DD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69BF6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A32A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960C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5C644" w:rsidR="00B87ED3" w:rsidRPr="00944D28" w:rsidRDefault="00D2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7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1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6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BB85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A6BB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F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31E73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A4D2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EB31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36B64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9BFC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762F6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EF651" w:rsidR="00B87ED3" w:rsidRPr="00944D28" w:rsidRDefault="00D2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0E958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DE3A6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4FD9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977C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F2DA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42922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A414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2D22" w:rsidR="00B87ED3" w:rsidRPr="00944D28" w:rsidRDefault="00D2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3302" w:rsidR="00B87ED3" w:rsidRPr="00944D28" w:rsidRDefault="00D2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D63B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BF7F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481B5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B2175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4066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7DBA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9336D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7ADD" w:rsidR="00B87ED3" w:rsidRPr="00944D28" w:rsidRDefault="00D2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3EF71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4802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CA238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DADB3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8F9F7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5DA3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B381" w:rsidR="00B87ED3" w:rsidRPr="00944D28" w:rsidRDefault="00D2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80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