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20CE" w:rsidR="0061148E" w:rsidRPr="00944D28" w:rsidRDefault="001B2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22E7" w:rsidR="0061148E" w:rsidRPr="004A7085" w:rsidRDefault="001B2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6FB1A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361F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7AE04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FF97E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A098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E44D3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4A21" w:rsidR="00B87ED3" w:rsidRPr="00944D28" w:rsidRDefault="001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E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1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E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7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A0F9A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F8DF0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C37B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DA83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2647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3879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D33F4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5F7D8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A7928" w:rsidR="00B87ED3" w:rsidRPr="00944D28" w:rsidRDefault="001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DBAA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2C4C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BD0E7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0ACD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7B7E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1C34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BB26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15AE" w:rsidR="00B87ED3" w:rsidRPr="00944D28" w:rsidRDefault="001B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F55B" w:rsidR="00B87ED3" w:rsidRPr="00944D28" w:rsidRDefault="001B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816F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40615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E5DDE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ED1D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2CAE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E6220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94CD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0716" w:rsidR="00B87ED3" w:rsidRPr="00944D28" w:rsidRDefault="001B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48F20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BB733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4E64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8E843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06E7B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2684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489A8" w:rsidR="00B87ED3" w:rsidRPr="00944D28" w:rsidRDefault="001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B40A" w:rsidR="00B87ED3" w:rsidRPr="00944D28" w:rsidRDefault="001B2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9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