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649E" w:rsidR="0061148E" w:rsidRPr="000C582F" w:rsidRDefault="00054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8B87" w:rsidR="0061148E" w:rsidRPr="000C582F" w:rsidRDefault="00054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13E50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673D9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F1BC8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63AC3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682B6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51397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AD534" w:rsidR="00B87ED3" w:rsidRPr="000C582F" w:rsidRDefault="00054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76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61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A5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15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6D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BD16A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A3B9B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4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1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E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85B4" w:rsidR="00B87ED3" w:rsidRPr="000C582F" w:rsidRDefault="000540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BCE32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6487B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99EB8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8B380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3B74D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55FA8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0EA52" w:rsidR="00B87ED3" w:rsidRPr="000C582F" w:rsidRDefault="00054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8D38C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CD5B5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E4490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4033F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3C29F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43D3F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C7737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BBA" w14:textId="77777777" w:rsidR="000540DA" w:rsidRDefault="00054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6A83D1EB" w14:textId="10774113" w:rsidR="00B87ED3" w:rsidRPr="000C582F" w:rsidRDefault="00054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AF216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F578A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C4BA5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7BC19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8EA28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3DB40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56701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733" w14:textId="77777777" w:rsidR="000540DA" w:rsidRDefault="00054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5C2B6FD2" w14:textId="673631AE" w:rsidR="00B87ED3" w:rsidRPr="000C582F" w:rsidRDefault="00054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40FFC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624FE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21EA3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9A9A0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90F27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DDAE0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CF76A" w:rsidR="00B87ED3" w:rsidRPr="000C582F" w:rsidRDefault="00054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6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D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2024-06-15T00:34:00.0000000Z</dcterms:modified>
</coreProperties>
</file>