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4C2A" w:rsidR="0061148E" w:rsidRPr="008F69F5" w:rsidRDefault="005A6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46EE" w:rsidR="0061148E" w:rsidRPr="008F69F5" w:rsidRDefault="005A6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51113" w:rsidR="00B87ED3" w:rsidRPr="008F69F5" w:rsidRDefault="005A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EED5D" w:rsidR="00B87ED3" w:rsidRPr="008F69F5" w:rsidRDefault="005A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A5D14" w:rsidR="00B87ED3" w:rsidRPr="008F69F5" w:rsidRDefault="005A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E6068" w:rsidR="00B87ED3" w:rsidRPr="008F69F5" w:rsidRDefault="005A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9E023" w:rsidR="00B87ED3" w:rsidRPr="008F69F5" w:rsidRDefault="005A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4D375" w:rsidR="00B87ED3" w:rsidRPr="008F69F5" w:rsidRDefault="005A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F32ED" w:rsidR="00B87ED3" w:rsidRPr="008F69F5" w:rsidRDefault="005A6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5D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9F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75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A5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D4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1FCDD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6CE2C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3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2306E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C363A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6F7CE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7968F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FFF36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29886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94C99" w:rsidR="00B87ED3" w:rsidRPr="008F69F5" w:rsidRDefault="005A6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D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5CD1A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367C7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CB6AD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865D7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91BF6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984F6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36C0F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B725" w:rsidR="00B87ED3" w:rsidRPr="00944D28" w:rsidRDefault="005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6CAC" w:rsidR="00B87ED3" w:rsidRPr="00944D28" w:rsidRDefault="005A6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550EA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64FD3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D0B9F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06C6A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64DBF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EC760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B2647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1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81A9B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E0163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54916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77BDB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7E795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B47AE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1236C" w:rsidR="00B87ED3" w:rsidRPr="008F69F5" w:rsidRDefault="005A6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5A6D7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