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71485" w:rsidR="00FD3806" w:rsidRPr="00A72646" w:rsidRDefault="00C377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A9BF3" w:rsidR="00FD3806" w:rsidRPr="002A5E6C" w:rsidRDefault="00C377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730D8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0958B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FD15B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CD1FB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DFF70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3F32F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A0D95" w:rsidR="00B87ED3" w:rsidRPr="00AF0D95" w:rsidRDefault="00C37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F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1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A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C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D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A1CF6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4822D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1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1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C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D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0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E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E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C15F7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6D2C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6B3B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8E8C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6ECC6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8107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5DFC" w:rsidR="00B87ED3" w:rsidRPr="00AF0D95" w:rsidRDefault="00C37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6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C66D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484E4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832F3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CF788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33B3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3225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E2FE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6585" w:rsidR="00B87ED3" w:rsidRPr="00AF0D95" w:rsidRDefault="00C37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8CBC" w:rsidR="00B87ED3" w:rsidRPr="00AF0D95" w:rsidRDefault="00C37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6FB0" w:rsidR="00B87ED3" w:rsidRPr="00AF0D95" w:rsidRDefault="00C37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3BBF" w:rsidR="00B87ED3" w:rsidRPr="00AF0D95" w:rsidRDefault="00C37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B0305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929A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15C1D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F4DD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E613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B0768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8E664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0382" w:rsidR="00B87ED3" w:rsidRPr="00AF0D95" w:rsidRDefault="00C37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6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FAF3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621F1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145E5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FFEC2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5479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C29E6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47755" w:rsidR="00B87ED3" w:rsidRPr="00AF0D95" w:rsidRDefault="00C37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D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DB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77B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