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D7B56" w:rsidR="00FD3806" w:rsidRPr="00A72646" w:rsidRDefault="00FA2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70222" w:rsidR="00FD3806" w:rsidRPr="002A5E6C" w:rsidRDefault="00FA2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9C0D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AAFD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0FEC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C8C4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475A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E7DB3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E4B8D" w:rsidR="00B87ED3" w:rsidRPr="00AF0D95" w:rsidRDefault="00FA2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5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E0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38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C3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7C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91048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4BF9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0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E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D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8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4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5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9F505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5B4F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A568C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D757F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59F55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854F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B29F" w:rsidR="00B87ED3" w:rsidRPr="00AF0D95" w:rsidRDefault="00FA2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6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31DB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004AB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447F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84C74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B005E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51056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272C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6515" w:rsidR="00B87ED3" w:rsidRPr="00AF0D95" w:rsidRDefault="00FA2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13FD" w:rsidR="00B87ED3" w:rsidRPr="00AF0D95" w:rsidRDefault="00FA2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9CE9D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68ACA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04642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2790B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A976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7C11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4056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94477" w:rsidR="00B87ED3" w:rsidRPr="00AF0D95" w:rsidRDefault="00FA2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0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F39C8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DEEB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24EF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60A7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DFF8C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4EC8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C333A" w:rsidR="00B87ED3" w:rsidRPr="00AF0D95" w:rsidRDefault="00FA2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F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E1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A288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